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05  сентября   2023 года  №60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 присвоении  адреса  объекту адресации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6 октября 2003 года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постановлением Правительства Российской Федерации от 19.11.2014 г. №1221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Зуевский   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Курской области,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постановляет: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Присвоить  земельному  участку  с кадастровым номером  46:22:050103:17    следующий адрес: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Российская Федерация, Курская область, Солнцевский  муниципальный  район,  Зуевский     сельсовет,  село  Выползово,  улица Набережная  ,   земельный  участок  85.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 главы  Зуевского сельсовета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Солнцевского   района                                                 Т.М.Климова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